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768" w14:textId="77777777" w:rsidR="0019297B" w:rsidRPr="00A96389" w:rsidRDefault="00B64F6D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（</w:t>
      </w:r>
      <w:r w:rsidR="004212B0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１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  <w:r w:rsidR="0019297B"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 xml:space="preserve">　　　　　　　　　　　　　　　　　　　　　　　　　　　　　　　　　　　　　　　　</w:t>
      </w:r>
    </w:p>
    <w:p w14:paraId="4EF844BC" w14:textId="77777777" w:rsidR="00D5690D" w:rsidRPr="00A96389" w:rsidRDefault="00D5690D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2571C5FA" w14:textId="77777777" w:rsidR="00F43137" w:rsidRPr="00A96389" w:rsidRDefault="00F43137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18C4CDF5" w14:textId="77777777" w:rsidR="00B04FB9" w:rsidRPr="00A96389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  <w:lang w:eastAsia="zh-TW"/>
        </w:rPr>
      </w:pPr>
    </w:p>
    <w:p w14:paraId="511DE414" w14:textId="1C51B73C" w:rsidR="0019297B" w:rsidRPr="00A96389" w:rsidRDefault="00B20CA0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企</w:t>
      </w:r>
      <w:r w:rsidR="0085352A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画</w:t>
      </w:r>
      <w:r w:rsidR="0085352A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　提　案　</w:t>
      </w:r>
      <w:r w:rsidR="00F43137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 xml:space="preserve">申　請　</w:t>
      </w:r>
      <w:r w:rsidR="0085352A"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</w:rPr>
        <w:t>書</w:t>
      </w:r>
    </w:p>
    <w:p w14:paraId="02C3B653" w14:textId="77777777" w:rsidR="0019297B" w:rsidRDefault="0019297B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</w:rPr>
      </w:pPr>
    </w:p>
    <w:p w14:paraId="29364693" w14:textId="77777777" w:rsidR="00B04FB9" w:rsidRPr="00D5690D" w:rsidRDefault="00B04FB9" w:rsidP="0019297B">
      <w:pPr>
        <w:pStyle w:val="a7"/>
        <w:tabs>
          <w:tab w:val="left" w:pos="1843"/>
        </w:tabs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snapToGrid w:val="0"/>
          <w:spacing w:val="0"/>
          <w:sz w:val="24"/>
          <w:szCs w:val="24"/>
        </w:rPr>
      </w:pPr>
    </w:p>
    <w:p w14:paraId="223E46A1" w14:textId="77777777" w:rsidR="00D5690D" w:rsidRDefault="00D5690D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</w:rPr>
      </w:pPr>
      <w:r>
        <w:rPr>
          <w:rFonts w:ascii="ＭＳ ゴシック" w:eastAsia="ＭＳ ゴシック" w:hAnsi="ＭＳ ゴシック" w:hint="eastAsia"/>
          <w:bCs/>
          <w:snapToGrid w:val="0"/>
          <w:spacing w:val="0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6120"/>
      </w:tblGrid>
      <w:tr w:rsidR="00D5690D" w:rsidRPr="00C25DF0" w14:paraId="2A902CEE" w14:textId="77777777" w:rsidTr="0066787F">
        <w:trPr>
          <w:trHeight w:val="121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4A285512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企業・団体名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0854716E" w14:textId="77777777" w:rsidR="00D5690D" w:rsidRPr="00C25DF0" w:rsidRDefault="00D5690D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A09FD" w:rsidRPr="00C25DF0" w14:paraId="3FD10FF7" w14:textId="77777777" w:rsidTr="00662A7B">
        <w:trPr>
          <w:trHeight w:val="1262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78186120" w14:textId="77777777" w:rsidR="009A09FD" w:rsidRPr="00C25DF0" w:rsidRDefault="009A09F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代表者役職・氏名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5A531171" w14:textId="77777777" w:rsidR="009A09FD" w:rsidRPr="00C25DF0" w:rsidRDefault="009A09FD" w:rsidP="009A09FD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5690D" w:rsidRPr="00C25DF0" w14:paraId="2C052F9E" w14:textId="77777777" w:rsidTr="0066787F">
        <w:trPr>
          <w:trHeight w:val="1268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507E" w14:textId="77777777" w:rsidR="00D5690D" w:rsidRPr="00C25DF0" w:rsidRDefault="00D5690D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2E2D8" w14:textId="77777777" w:rsidR="00D5690D" w:rsidRPr="00C25DF0" w:rsidRDefault="00D5690D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67BBBA72" w14:textId="77777777" w:rsidTr="0066787F">
        <w:trPr>
          <w:trHeight w:val="113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8E3F" w14:textId="77777777" w:rsidR="00E675EB" w:rsidRPr="00C25DF0" w:rsidRDefault="00E675EB" w:rsidP="008611B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連絡担当者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C86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ふりがな</w:t>
            </w:r>
          </w:p>
          <w:p w14:paraId="6EAD814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氏　　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4C65A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  <w:p w14:paraId="167A2A76" w14:textId="77777777" w:rsidR="00E675EB" w:rsidRPr="00C25DF0" w:rsidRDefault="00E675EB" w:rsidP="00F43137">
            <w:pPr>
              <w:widowControl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2C6AD3E0" w14:textId="77777777" w:rsidTr="0066787F">
        <w:trPr>
          <w:trHeight w:val="1118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C8F7E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B7" w14:textId="77777777" w:rsidR="00F43137" w:rsidRPr="00C25DF0" w:rsidRDefault="00F43137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所属部署</w:t>
            </w:r>
          </w:p>
          <w:p w14:paraId="56B49D2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役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職</w:t>
            </w:r>
            <w:r w:rsidR="00F43137" w:rsidRPr="00C25DF0">
              <w:rPr>
                <w:rFonts w:ascii="ＭＳ 明朝" w:eastAsia="ＭＳ 明朝" w:hAnsi="ＭＳ 明朝" w:hint="eastAsia"/>
                <w:color w:val="000000"/>
              </w:rPr>
              <w:t xml:space="preserve"> </w:t>
            </w:r>
            <w:r w:rsidRPr="00C25DF0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D1065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7A6273E3" w14:textId="77777777" w:rsidTr="0066787F">
        <w:trPr>
          <w:trHeight w:val="992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F0268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4F2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TEL/FAX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2E20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675EB" w:rsidRPr="00C25DF0" w14:paraId="60A01E24" w14:textId="77777777" w:rsidTr="0066787F">
        <w:trPr>
          <w:trHeight w:val="112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BBE" w14:textId="77777777" w:rsidR="00E675EB" w:rsidRPr="00C25DF0" w:rsidRDefault="00E675EB" w:rsidP="0033730B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10AB" w14:textId="77777777" w:rsidR="00E675EB" w:rsidRPr="00C25DF0" w:rsidRDefault="00E675EB" w:rsidP="00A9638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25DF0">
              <w:rPr>
                <w:rFonts w:ascii="ＭＳ 明朝" w:eastAsia="ＭＳ 明朝" w:hAnsi="ＭＳ 明朝" w:hint="eastAsia"/>
                <w:color w:val="00000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11F07" w14:textId="77777777" w:rsidR="00E675EB" w:rsidRPr="00C25DF0" w:rsidRDefault="00E675EB" w:rsidP="00F43137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79B139AB" w14:textId="77777777" w:rsidR="00F43137" w:rsidRPr="00C25DF0" w:rsidRDefault="00F43137" w:rsidP="00D5690D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明朝" w:hAnsi="ＭＳ 明朝"/>
          <w:bCs/>
          <w:snapToGrid w:val="0"/>
          <w:spacing w:val="0"/>
        </w:rPr>
      </w:pPr>
    </w:p>
    <w:p w14:paraId="1EFE5939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jc w:val="right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  <w:r w:rsidRPr="00C25DF0">
        <w:rPr>
          <w:rFonts w:ascii="ＭＳ 明朝" w:hAnsi="ＭＳ 明朝"/>
          <w:bCs/>
          <w:snapToGrid w:val="0"/>
          <w:spacing w:val="0"/>
          <w:lang w:eastAsia="zh-TW"/>
        </w:rPr>
        <w:br w:type="page"/>
      </w:r>
      <w:r w:rsidR="00B64F6D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lastRenderedPageBreak/>
        <w:t>（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様式</w:t>
      </w:r>
      <w:r w:rsidR="001C7084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２</w:t>
      </w: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lang w:eastAsia="zh-TW"/>
        </w:rPr>
        <w:t>）</w:t>
      </w:r>
    </w:p>
    <w:p w14:paraId="1EB19C2D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</w:p>
    <w:p w14:paraId="1EC1343B" w14:textId="77777777" w:rsidR="00F43137" w:rsidRPr="00A96389" w:rsidRDefault="00F43137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Cs/>
          <w:snapToGrid w:val="0"/>
          <w:spacing w:val="0"/>
          <w:lang w:eastAsia="zh-TW"/>
        </w:rPr>
      </w:pPr>
    </w:p>
    <w:p w14:paraId="74FD72A7" w14:textId="77777777" w:rsidR="00F43137" w:rsidRPr="00A96389" w:rsidRDefault="00F43137" w:rsidP="00A96389">
      <w:pPr>
        <w:pStyle w:val="a7"/>
        <w:tabs>
          <w:tab w:val="left" w:pos="1843"/>
        </w:tabs>
        <w:wordWrap/>
        <w:snapToGrid w:val="0"/>
        <w:spacing w:line="240" w:lineRule="auto"/>
        <w:ind w:firstLineChars="100" w:firstLine="280"/>
        <w:jc w:val="center"/>
        <w:rPr>
          <w:rFonts w:ascii="ＭＳ ゴシック" w:eastAsia="ＭＳ ゴシック" w:hAnsi="ＭＳ ゴシック"/>
          <w:bCs/>
          <w:snapToGrid w:val="0"/>
          <w:spacing w:val="0"/>
          <w:sz w:val="28"/>
          <w:szCs w:val="28"/>
          <w:lang w:eastAsia="zh-TW"/>
        </w:rPr>
      </w:pPr>
      <w:r w:rsidRPr="00A96389">
        <w:rPr>
          <w:rFonts w:ascii="ＭＳ ゴシック" w:eastAsia="ＭＳ ゴシック" w:hAnsi="ＭＳ ゴシック" w:hint="eastAsia"/>
          <w:bCs/>
          <w:snapToGrid w:val="0"/>
          <w:spacing w:val="0"/>
          <w:sz w:val="28"/>
          <w:szCs w:val="28"/>
          <w:lang w:eastAsia="zh-TW"/>
        </w:rPr>
        <w:t>企　画　提　案　書</w:t>
      </w:r>
    </w:p>
    <w:p w14:paraId="3A246BDA" w14:textId="77777777" w:rsidR="001402E1" w:rsidRDefault="001402E1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224A555A" w14:textId="77777777" w:rsidR="00B04FB9" w:rsidRPr="001402E1" w:rsidRDefault="00B04FB9" w:rsidP="001402E1">
      <w:pPr>
        <w:overflowPunct w:val="0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  <w:lang w:eastAsia="zh-TW"/>
        </w:rPr>
      </w:pPr>
    </w:p>
    <w:p w14:paraId="18B9184B" w14:textId="77777777" w:rsidR="001402E1" w:rsidRPr="00B64F6D" w:rsidRDefault="00B64F6D" w:rsidP="00B04FB9">
      <w:pPr>
        <w:overflowPunct w:val="0"/>
        <w:textAlignment w:val="baseline"/>
        <w:rPr>
          <w:rFonts w:eastAsia="PMingLiU"/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１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計画</w:t>
      </w:r>
    </w:p>
    <w:p w14:paraId="0FE5AA60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別添「仕様書」を踏まえ、業務計画（実施方針、業務内容、調査手法）及び業務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行程を具体的に記述してください。</w:t>
      </w:r>
    </w:p>
    <w:p w14:paraId="78C5D008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 xml:space="preserve">　業務行程は、業務計画で示した内容について、業務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内容の項目ごとにその予定期間を記述してください。</w:t>
      </w:r>
    </w:p>
    <w:p w14:paraId="57CAB4B9" w14:textId="77777777" w:rsidR="00B64F6D" w:rsidRPr="00C25DF0" w:rsidRDefault="00B64F6D" w:rsidP="00B64F6D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</w:p>
    <w:p w14:paraId="1683F3C1" w14:textId="77777777" w:rsidR="001402E1" w:rsidRPr="001402E1" w:rsidRDefault="001402E1" w:rsidP="001402E1">
      <w:pPr>
        <w:overflowPunct w:val="0"/>
        <w:jc w:val="center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</w:p>
    <w:p w14:paraId="5F2ADEB8" w14:textId="77777777" w:rsidR="001402E1" w:rsidRPr="001402E1" w:rsidRDefault="001402E1" w:rsidP="00B04FB9">
      <w:pPr>
        <w:overflowPunct w:val="0"/>
        <w:ind w:right="228"/>
        <w:jc w:val="left"/>
        <w:textAlignment w:val="baseline"/>
        <w:rPr>
          <w:rFonts w:ascii="ＭＳ Ｐゴシック" w:eastAsia="ＭＳ Ｐゴシック" w:hAnsi="Times New Roman"/>
          <w:color w:val="000000"/>
          <w:spacing w:val="4"/>
          <w:sz w:val="22"/>
          <w:szCs w:val="22"/>
        </w:rPr>
      </w:pPr>
    </w:p>
    <w:p w14:paraId="0AAF2E1C" w14:textId="77777777" w:rsidR="001402E1" w:rsidRPr="00B64F6D" w:rsidRDefault="00B64F6D" w:rsidP="00B04FB9">
      <w:pPr>
        <w:overflowPunct w:val="0"/>
        <w:textAlignment w:val="baseline"/>
        <w:rPr>
          <w:color w:val="000000"/>
          <w:spacing w:val="4"/>
          <w:sz w:val="22"/>
          <w:szCs w:val="22"/>
        </w:rPr>
      </w:pPr>
      <w:r>
        <w:rPr>
          <w:rFonts w:cs="ＭＳ 明朝" w:hint="eastAsia"/>
          <w:bCs/>
          <w:color w:val="000000"/>
          <w:sz w:val="22"/>
          <w:szCs w:val="22"/>
        </w:rPr>
        <w:t>２　業務</w:t>
      </w:r>
      <w:r w:rsidR="001402E1" w:rsidRPr="00C25DF0">
        <w:rPr>
          <w:rFonts w:cs="ＭＳ 明朝" w:hint="eastAsia"/>
          <w:bCs/>
          <w:color w:val="000000"/>
          <w:sz w:val="22"/>
          <w:szCs w:val="22"/>
        </w:rPr>
        <w:t>実施体制</w:t>
      </w:r>
    </w:p>
    <w:p w14:paraId="7D88A5E9" w14:textId="77777777" w:rsidR="00B64F6D" w:rsidRDefault="001402E1" w:rsidP="00B64F6D">
      <w:pPr>
        <w:tabs>
          <w:tab w:val="left" w:pos="420"/>
        </w:tabs>
        <w:overflowPunct w:val="0"/>
        <w:ind w:firstLineChars="100" w:firstLine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実施体制図により役割分担等を記入してください。</w:t>
      </w:r>
    </w:p>
    <w:p w14:paraId="7E51CF41" w14:textId="77777777" w:rsidR="00B64F6D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また、本業務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に関わるスタッフ全員の略歴、資格、及びこれまで携わってきた業務を簡単にまとめてください。</w:t>
      </w:r>
    </w:p>
    <w:p w14:paraId="2388FB4F" w14:textId="77777777" w:rsidR="001402E1" w:rsidRDefault="001402E1" w:rsidP="00B64F6D">
      <w:pPr>
        <w:tabs>
          <w:tab w:val="left" w:pos="420"/>
        </w:tabs>
        <w:overflowPunct w:val="0"/>
        <w:ind w:leftChars="100" w:left="430" w:hangingChars="100" w:hanging="220"/>
        <w:textAlignment w:val="baseline"/>
        <w:rPr>
          <w:rFonts w:ascii="ＭＳ 明朝" w:eastAsia="ＭＳ 明朝" w:hAnsi="ＭＳ 明朝" w:cs="ＭＳ 明朝"/>
          <w:bCs/>
          <w:color w:val="000000"/>
          <w:sz w:val="22"/>
          <w:szCs w:val="22"/>
        </w:rPr>
      </w:pP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○</w:t>
      </w:r>
      <w:r w:rsidR="00B64F6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B64F6D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特に、どのような体制で業務</w:t>
      </w:r>
      <w:r w:rsidRPr="00C25DF0">
        <w:rPr>
          <w:rFonts w:ascii="ＭＳ 明朝" w:eastAsia="ＭＳ 明朝" w:hAnsi="ＭＳ 明朝" w:cs="ＭＳ 明朝" w:hint="eastAsia"/>
          <w:bCs/>
          <w:color w:val="000000"/>
          <w:sz w:val="22"/>
          <w:szCs w:val="22"/>
        </w:rPr>
        <w:t>を円滑に推進するかということが分かるようにしてください。</w:t>
      </w:r>
    </w:p>
    <w:p w14:paraId="591DC191" w14:textId="77777777" w:rsidR="00B64F6D" w:rsidRPr="00C25DF0" w:rsidRDefault="00B64F6D" w:rsidP="00B64F6D">
      <w:pPr>
        <w:tabs>
          <w:tab w:val="left" w:pos="420"/>
        </w:tabs>
        <w:overflowPunct w:val="0"/>
        <w:ind w:leftChars="100" w:left="438" w:hangingChars="100" w:hanging="228"/>
        <w:textAlignment w:val="baseline"/>
        <w:rPr>
          <w:rFonts w:ascii="ＭＳ 明朝" w:eastAsia="ＭＳ 明朝" w:hAnsi="ＭＳ 明朝"/>
          <w:color w:val="000000"/>
          <w:spacing w:val="4"/>
          <w:sz w:val="22"/>
          <w:szCs w:val="22"/>
        </w:rPr>
      </w:pPr>
    </w:p>
    <w:p w14:paraId="6597B688" w14:textId="77777777" w:rsidR="00A11422" w:rsidRPr="00B04FB9" w:rsidRDefault="001402E1" w:rsidP="00A11422">
      <w:pPr>
        <w:overflowPunct w:val="0"/>
        <w:jc w:val="center"/>
        <w:textAlignment w:val="baseline"/>
        <w:rPr>
          <w:rFonts w:ascii="ＭＳ Ｐゴシック" w:eastAsia="ＭＳ 明朝" w:hAnsi="Times New Roman" w:cs="ＭＳ 明朝"/>
          <w:bCs/>
          <w:color w:val="000000"/>
          <w:sz w:val="22"/>
          <w:szCs w:val="22"/>
        </w:rPr>
      </w:pP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（記載方法は自由</w:t>
      </w:r>
      <w:r w:rsidR="0066787F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。提案者独自の工夫等も記載すること。</w:t>
      </w:r>
      <w:r w:rsidRPr="001402E1">
        <w:rPr>
          <w:rFonts w:ascii="ＭＳ Ｐゴシック" w:eastAsia="ＭＳ 明朝" w:hAnsi="Times New Roman" w:cs="ＭＳ 明朝" w:hint="eastAsia"/>
          <w:bCs/>
          <w:color w:val="000000"/>
          <w:sz w:val="22"/>
          <w:szCs w:val="22"/>
        </w:rPr>
        <w:t>）</w:t>
      </w:r>
      <w:bookmarkStart w:id="0" w:name="RANGE!A1:C22"/>
    </w:p>
    <w:bookmarkEnd w:id="0"/>
    <w:p w14:paraId="08427DF7" w14:textId="77777777" w:rsidR="00A11422" w:rsidRDefault="00A11422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/>
          <w:bCs/>
          <w:snapToGrid w:val="0"/>
          <w:spacing w:val="0"/>
        </w:rPr>
      </w:pPr>
    </w:p>
    <w:p w14:paraId="79E71830" w14:textId="0B2CA5D5" w:rsidR="00A11422" w:rsidRPr="00C25DF0" w:rsidRDefault="00B04FB9" w:rsidP="00F43137">
      <w:pPr>
        <w:pStyle w:val="a7"/>
        <w:tabs>
          <w:tab w:val="left" w:pos="1843"/>
        </w:tabs>
        <w:wordWrap/>
        <w:snapToGrid w:val="0"/>
        <w:spacing w:line="240" w:lineRule="auto"/>
        <w:rPr>
          <w:rFonts w:ascii="ＭＳ ゴシック" w:eastAsia="ＭＳ ゴシック" w:hAnsi="ＭＳ ゴシック"/>
          <w:b/>
          <w:bCs/>
          <w:snapToGrid w:val="0"/>
          <w:spacing w:val="0"/>
          <w:sz w:val="22"/>
          <w:szCs w:val="22"/>
        </w:rPr>
      </w:pPr>
      <w:r w:rsidRPr="00C25DF0">
        <w:rPr>
          <w:rFonts w:ascii="ＭＳ ゴシック" w:eastAsia="ＭＳ ゴシック" w:hAnsi="ＭＳ ゴシック" w:hint="eastAsia"/>
          <w:bCs/>
          <w:snapToGrid w:val="0"/>
          <w:spacing w:val="0"/>
          <w:sz w:val="22"/>
          <w:szCs w:val="22"/>
        </w:rPr>
        <w:t>３　類似の業務等の実績</w:t>
      </w:r>
      <w:r w:rsidR="00A96389" w:rsidRPr="00C25DF0">
        <w:rPr>
          <w:rFonts w:ascii="ＭＳ 明朝" w:hAnsi="ＭＳ 明朝" w:hint="eastAsia"/>
          <w:bCs/>
          <w:snapToGrid w:val="0"/>
          <w:spacing w:val="0"/>
          <w:sz w:val="22"/>
          <w:szCs w:val="22"/>
        </w:rPr>
        <w:t>（</w:t>
      </w:r>
      <w:r w:rsidR="00B64F6D">
        <w:rPr>
          <w:rFonts w:ascii="ＭＳ 明朝" w:hAnsi="ＭＳ 明朝" w:cs="ＭＳ Ｐゴシック" w:hint="eastAsia"/>
          <w:sz w:val="22"/>
          <w:szCs w:val="22"/>
        </w:rPr>
        <w:t>代表例２～</w:t>
      </w:r>
      <w:r w:rsidR="00A96389" w:rsidRPr="00C25DF0">
        <w:rPr>
          <w:rFonts w:ascii="ＭＳ 明朝" w:hAnsi="ＭＳ 明朝" w:cs="ＭＳ Ｐゴシック" w:hint="eastAsia"/>
          <w:sz w:val="22"/>
          <w:szCs w:val="22"/>
        </w:rPr>
        <w:t>３件の類似の業務等の実績を記入）</w:t>
      </w:r>
    </w:p>
    <w:tbl>
      <w:tblPr>
        <w:tblW w:w="930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417"/>
        <w:gridCol w:w="3119"/>
        <w:gridCol w:w="1842"/>
        <w:gridCol w:w="1177"/>
      </w:tblGrid>
      <w:tr w:rsidR="00B04FB9" w:rsidRPr="00C25DF0" w14:paraId="088CC1C0" w14:textId="77777777" w:rsidTr="00C25DF0">
        <w:trPr>
          <w:trHeight w:val="784"/>
        </w:trPr>
        <w:tc>
          <w:tcPr>
            <w:tcW w:w="1749" w:type="dxa"/>
            <w:shd w:val="clear" w:color="auto" w:fill="auto"/>
            <w:vAlign w:val="center"/>
          </w:tcPr>
          <w:p w14:paraId="3197D0C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発注者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0B543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期　　間</w:t>
            </w:r>
          </w:p>
          <w:p w14:paraId="6FA69ECF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完了年度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27526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事業名・内容</w:t>
            </w:r>
          </w:p>
          <w:p w14:paraId="0D900B5D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（事業内容は簡潔に記載）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10A422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事業結果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B7592C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hint="eastAsia"/>
                <w:bCs/>
                <w:snapToGrid w:val="0"/>
                <w:spacing w:val="0"/>
                <w:sz w:val="22"/>
                <w:szCs w:val="22"/>
              </w:rPr>
              <w:t>受注額</w:t>
            </w:r>
          </w:p>
        </w:tc>
      </w:tr>
      <w:tr w:rsidR="00B04FB9" w:rsidRPr="00C25DF0" w14:paraId="12C6C983" w14:textId="77777777" w:rsidTr="00C25DF0">
        <w:trPr>
          <w:trHeight w:val="1263"/>
        </w:trPr>
        <w:tc>
          <w:tcPr>
            <w:tcW w:w="1749" w:type="dxa"/>
            <w:shd w:val="clear" w:color="auto" w:fill="auto"/>
          </w:tcPr>
          <w:p w14:paraId="1AF193FB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（</w:t>
            </w:r>
            <w:r w:rsidR="0066787F">
              <w:rPr>
                <w:rFonts w:ascii="ＭＳ 明朝" w:hAnsi="ＭＳ 明朝" w:cs="ＭＳ Ｐゴシック" w:hint="eastAsia"/>
                <w:sz w:val="22"/>
                <w:szCs w:val="22"/>
              </w:rPr>
              <w:t>官公庁</w:t>
            </w:r>
            <w:r w:rsidRPr="00C25DF0">
              <w:rPr>
                <w:rFonts w:ascii="ＭＳ 明朝" w:hAnsi="ＭＳ 明朝" w:cs="ＭＳ Ｐゴシック" w:hint="eastAsia"/>
                <w:sz w:val="22"/>
                <w:szCs w:val="22"/>
              </w:rPr>
              <w:t>の場合は課名まで記入）</w:t>
            </w:r>
          </w:p>
        </w:tc>
        <w:tc>
          <w:tcPr>
            <w:tcW w:w="1417" w:type="dxa"/>
            <w:shd w:val="clear" w:color="auto" w:fill="auto"/>
          </w:tcPr>
          <w:p w14:paraId="40C6C49F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471E9B2" w14:textId="77777777" w:rsidR="00B04FB9" w:rsidRPr="0066787F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11F14A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14:paraId="60680CF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  <w:sz w:val="22"/>
                <w:szCs w:val="22"/>
              </w:rPr>
            </w:pPr>
          </w:p>
        </w:tc>
      </w:tr>
      <w:tr w:rsidR="00B04FB9" w:rsidRPr="00C25DF0" w14:paraId="6E1DD09E" w14:textId="77777777" w:rsidTr="00C25DF0">
        <w:trPr>
          <w:trHeight w:val="1268"/>
        </w:trPr>
        <w:tc>
          <w:tcPr>
            <w:tcW w:w="1749" w:type="dxa"/>
            <w:shd w:val="clear" w:color="auto" w:fill="auto"/>
          </w:tcPr>
          <w:p w14:paraId="6F2D4F46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3847227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1C02411E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D88E87A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284B5C3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</w:tr>
      <w:tr w:rsidR="00B04FB9" w:rsidRPr="00C25DF0" w14:paraId="109FBD72" w14:textId="77777777" w:rsidTr="00C25DF0">
        <w:trPr>
          <w:trHeight w:val="1257"/>
        </w:trPr>
        <w:tc>
          <w:tcPr>
            <w:tcW w:w="1749" w:type="dxa"/>
            <w:shd w:val="clear" w:color="auto" w:fill="auto"/>
          </w:tcPr>
          <w:p w14:paraId="08D93C68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10EF10C4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3119" w:type="dxa"/>
            <w:shd w:val="clear" w:color="auto" w:fill="auto"/>
          </w:tcPr>
          <w:p w14:paraId="3E62DE6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1FB2640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  <w:tc>
          <w:tcPr>
            <w:tcW w:w="1177" w:type="dxa"/>
            <w:shd w:val="clear" w:color="auto" w:fill="auto"/>
          </w:tcPr>
          <w:p w14:paraId="4AF769B9" w14:textId="77777777" w:rsidR="00B04FB9" w:rsidRPr="00C25DF0" w:rsidRDefault="00B04FB9" w:rsidP="00C25DF0">
            <w:pPr>
              <w:pStyle w:val="a7"/>
              <w:tabs>
                <w:tab w:val="left" w:pos="1843"/>
              </w:tabs>
              <w:wordWrap/>
              <w:snapToGrid w:val="0"/>
              <w:spacing w:line="240" w:lineRule="auto"/>
              <w:rPr>
                <w:rFonts w:ascii="ＭＳ 明朝" w:hAnsi="ＭＳ 明朝"/>
                <w:b/>
                <w:bCs/>
                <w:snapToGrid w:val="0"/>
                <w:spacing w:val="0"/>
              </w:rPr>
            </w:pPr>
          </w:p>
        </w:tc>
      </w:tr>
    </w:tbl>
    <w:p w14:paraId="5B336CB8" w14:textId="77777777" w:rsidR="00B04FB9" w:rsidRPr="00B04FB9" w:rsidRDefault="00B04FB9" w:rsidP="00A9638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5EDEB26C" w14:textId="77777777" w:rsidR="00B04FB9" w:rsidRPr="00C25DF0" w:rsidRDefault="00A96389" w:rsidP="00A96389">
      <w:pPr>
        <w:overflowPunct w:val="0"/>
        <w:jc w:val="left"/>
        <w:textAlignment w:val="baseline"/>
        <w:rPr>
          <w:rFonts w:cs="ＭＳ Ｐゴシック"/>
          <w:color w:val="auto"/>
          <w:sz w:val="22"/>
          <w:szCs w:val="22"/>
        </w:rPr>
      </w:pPr>
      <w:r w:rsidRPr="00C25DF0">
        <w:rPr>
          <w:rFonts w:cs="ＭＳ Ｐゴシック" w:hint="eastAsia"/>
          <w:color w:val="auto"/>
          <w:sz w:val="22"/>
          <w:szCs w:val="22"/>
        </w:rPr>
        <w:t xml:space="preserve">４　</w:t>
      </w:r>
      <w:r w:rsidR="00B04FB9" w:rsidRPr="00C25DF0">
        <w:rPr>
          <w:rFonts w:cs="ＭＳ Ｐゴシック" w:hint="eastAsia"/>
          <w:color w:val="auto"/>
          <w:sz w:val="22"/>
          <w:szCs w:val="22"/>
        </w:rPr>
        <w:t>競争加入者に関するデータ</w:t>
      </w:r>
    </w:p>
    <w:p w14:paraId="206FC270" w14:textId="77777777" w:rsidR="00B04FB9" w:rsidRDefault="00B04FB9" w:rsidP="00B04FB9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auto"/>
          <w:sz w:val="22"/>
          <w:szCs w:val="22"/>
        </w:rPr>
      </w:pPr>
    </w:p>
    <w:p w14:paraId="7A82F70F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１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社員数・従業員数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</w:tblGrid>
      <w:tr w:rsidR="00B04FB9" w:rsidRPr="00C25DF0" w14:paraId="0F445C99" w14:textId="77777777" w:rsidTr="00C25DF0">
        <w:trPr>
          <w:trHeight w:val="655"/>
        </w:trPr>
        <w:tc>
          <w:tcPr>
            <w:tcW w:w="3227" w:type="dxa"/>
            <w:shd w:val="clear" w:color="auto" w:fill="auto"/>
            <w:vAlign w:val="center"/>
          </w:tcPr>
          <w:p w14:paraId="0D4CF962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総従業員数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7CCB0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  <w:tr w:rsidR="00B04FB9" w:rsidRPr="00C25DF0" w14:paraId="38ABE2F0" w14:textId="77777777" w:rsidTr="00C25DF0">
        <w:trPr>
          <w:trHeight w:val="645"/>
        </w:trPr>
        <w:tc>
          <w:tcPr>
            <w:tcW w:w="3227" w:type="dxa"/>
            <w:shd w:val="clear" w:color="auto" w:fill="auto"/>
            <w:vAlign w:val="center"/>
          </w:tcPr>
          <w:p w14:paraId="4CA11932" w14:textId="77777777" w:rsidR="00B04FB9" w:rsidRPr="00C25DF0" w:rsidRDefault="00B64F6D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に携わる従業員数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0752B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人</w:t>
            </w:r>
          </w:p>
        </w:tc>
      </w:tr>
    </w:tbl>
    <w:p w14:paraId="352DF5BE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3F394AB9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lastRenderedPageBreak/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２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64F6D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当該業務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に携わる主な担当者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3201"/>
        <w:gridCol w:w="3612"/>
      </w:tblGrid>
      <w:tr w:rsidR="00B04FB9" w:rsidRPr="00C25DF0" w14:paraId="48590E1B" w14:textId="77777777" w:rsidTr="00C25DF0">
        <w:trPr>
          <w:trHeight w:val="557"/>
        </w:trPr>
        <w:tc>
          <w:tcPr>
            <w:tcW w:w="2507" w:type="dxa"/>
            <w:shd w:val="clear" w:color="auto" w:fill="auto"/>
            <w:vAlign w:val="center"/>
          </w:tcPr>
          <w:p w14:paraId="13F466BD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氏名（ふりがな）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1617BC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所属部局・職名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4994E2E" w14:textId="77777777" w:rsidR="00B04FB9" w:rsidRPr="00C25DF0" w:rsidRDefault="00B64F6D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当該業務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における役割</w:t>
            </w:r>
          </w:p>
        </w:tc>
      </w:tr>
      <w:tr w:rsidR="00B04FB9" w:rsidRPr="00C25DF0" w14:paraId="5E6A773A" w14:textId="77777777" w:rsidTr="00C25DF0">
        <w:trPr>
          <w:trHeight w:val="989"/>
        </w:trPr>
        <w:tc>
          <w:tcPr>
            <w:tcW w:w="2507" w:type="dxa"/>
            <w:shd w:val="clear" w:color="auto" w:fill="auto"/>
          </w:tcPr>
          <w:p w14:paraId="1B7F0205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727D35FB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488CD8EA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B04FB9" w:rsidRPr="00C25DF0" w14:paraId="2D79253A" w14:textId="77777777" w:rsidTr="00C25DF0">
        <w:trPr>
          <w:trHeight w:val="974"/>
        </w:trPr>
        <w:tc>
          <w:tcPr>
            <w:tcW w:w="2507" w:type="dxa"/>
            <w:shd w:val="clear" w:color="auto" w:fill="auto"/>
          </w:tcPr>
          <w:p w14:paraId="356CCD54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2A0DE084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716AE8FD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B04FB9" w:rsidRPr="00C25DF0" w14:paraId="1CCB801D" w14:textId="77777777" w:rsidTr="00C25DF0">
        <w:trPr>
          <w:trHeight w:val="1116"/>
        </w:trPr>
        <w:tc>
          <w:tcPr>
            <w:tcW w:w="2507" w:type="dxa"/>
            <w:shd w:val="clear" w:color="auto" w:fill="auto"/>
          </w:tcPr>
          <w:p w14:paraId="1B95EA87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</w:tcPr>
          <w:p w14:paraId="61530951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4999652E" w14:textId="77777777" w:rsidR="00B04FB9" w:rsidRPr="00C25DF0" w:rsidRDefault="00B04FB9" w:rsidP="00C25DF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</w:tbl>
    <w:p w14:paraId="45FE8950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50E6A56B" w14:textId="77777777" w:rsidR="00B04FB9" w:rsidRPr="00C25DF0" w:rsidRDefault="00A9638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（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３</w:t>
      </w: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）</w:t>
      </w:r>
      <w:r w:rsidR="00B04FB9"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財務状況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310"/>
        <w:gridCol w:w="3223"/>
      </w:tblGrid>
      <w:tr w:rsidR="00B04FB9" w:rsidRPr="00C25DF0" w14:paraId="1352456C" w14:textId="77777777" w:rsidTr="00C25DF0">
        <w:trPr>
          <w:trHeight w:val="805"/>
        </w:trPr>
        <w:tc>
          <w:tcPr>
            <w:tcW w:w="2839" w:type="dxa"/>
            <w:shd w:val="clear" w:color="auto" w:fill="auto"/>
            <w:vAlign w:val="center"/>
          </w:tcPr>
          <w:p w14:paraId="3B64CE2B" w14:textId="77777777" w:rsidR="00B04FB9" w:rsidRPr="00C25DF0" w:rsidRDefault="00B04FB9" w:rsidP="00C25DF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項　目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46085C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直近確定期</w:t>
            </w:r>
          </w:p>
          <w:p w14:paraId="0ABB88DE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77E5F26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左記の前期</w:t>
            </w:r>
          </w:p>
          <w:p w14:paraId="26151EFB" w14:textId="77777777" w:rsidR="00B04FB9" w:rsidRPr="00C25DF0" w:rsidRDefault="00BC13A1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～　</w:t>
            </w:r>
            <w:r w:rsidR="00B04FB9"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 xml:space="preserve">　　年　　月　　日</w:t>
            </w:r>
          </w:p>
        </w:tc>
      </w:tr>
      <w:tr w:rsidR="00B04FB9" w:rsidRPr="00C25DF0" w14:paraId="15D6A95E" w14:textId="77777777" w:rsidTr="00C25DF0">
        <w:trPr>
          <w:trHeight w:val="703"/>
        </w:trPr>
        <w:tc>
          <w:tcPr>
            <w:tcW w:w="2839" w:type="dxa"/>
            <w:shd w:val="clear" w:color="auto" w:fill="auto"/>
            <w:vAlign w:val="center"/>
          </w:tcPr>
          <w:p w14:paraId="563E0997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売上高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02B90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4810CD8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2A1B92E2" w14:textId="77777777" w:rsidTr="00C25DF0">
        <w:trPr>
          <w:trHeight w:val="712"/>
        </w:trPr>
        <w:tc>
          <w:tcPr>
            <w:tcW w:w="2839" w:type="dxa"/>
            <w:shd w:val="clear" w:color="auto" w:fill="auto"/>
            <w:vAlign w:val="center"/>
          </w:tcPr>
          <w:p w14:paraId="672C2807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当期純損益又は年度損益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4088D2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71CE21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1595AF0B" w14:textId="77777777" w:rsidTr="00C25DF0">
        <w:trPr>
          <w:trHeight w:val="681"/>
        </w:trPr>
        <w:tc>
          <w:tcPr>
            <w:tcW w:w="2839" w:type="dxa"/>
            <w:shd w:val="clear" w:color="auto" w:fill="auto"/>
            <w:vAlign w:val="center"/>
          </w:tcPr>
          <w:p w14:paraId="7EDEB6D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前年度繰越損金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1199F5D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F03886E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3D4C025F" w14:textId="77777777" w:rsidTr="00C25DF0">
        <w:trPr>
          <w:trHeight w:val="705"/>
        </w:trPr>
        <w:tc>
          <w:tcPr>
            <w:tcW w:w="2839" w:type="dxa"/>
            <w:shd w:val="clear" w:color="auto" w:fill="auto"/>
            <w:vAlign w:val="center"/>
          </w:tcPr>
          <w:p w14:paraId="2A68ECA0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年度未処分利益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64A6F60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09F60A9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  <w:tr w:rsidR="00B04FB9" w:rsidRPr="00C25DF0" w14:paraId="6924442D" w14:textId="77777777" w:rsidTr="00C25DF0">
        <w:trPr>
          <w:trHeight w:val="715"/>
        </w:trPr>
        <w:tc>
          <w:tcPr>
            <w:tcW w:w="2839" w:type="dxa"/>
            <w:shd w:val="clear" w:color="auto" w:fill="auto"/>
            <w:vAlign w:val="center"/>
          </w:tcPr>
          <w:p w14:paraId="2803BB39" w14:textId="77777777" w:rsidR="00B04FB9" w:rsidRPr="00C25DF0" w:rsidRDefault="00B04FB9" w:rsidP="00C25DF0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年度末借入金残高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23242D7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D3AF05F" w14:textId="77777777" w:rsidR="00B04FB9" w:rsidRPr="00C25DF0" w:rsidRDefault="00B04FB9" w:rsidP="00C25DF0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千円</w:t>
            </w:r>
          </w:p>
        </w:tc>
      </w:tr>
    </w:tbl>
    <w:p w14:paraId="2F58601E" w14:textId="77777777" w:rsidR="00B04FB9" w:rsidRPr="00C25DF0" w:rsidRDefault="00B04FB9" w:rsidP="00B04FB9">
      <w:pPr>
        <w:overflowPunct w:val="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</w:p>
    <w:p w14:paraId="6C6C3CB5" w14:textId="77777777" w:rsidR="00B04FB9" w:rsidRPr="00C25DF0" w:rsidRDefault="00B04FB9" w:rsidP="00B04FB9">
      <w:pPr>
        <w:overflowPunct w:val="0"/>
        <w:ind w:firstLineChars="200" w:firstLine="44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※　併せて以下のものを添付すること。</w:t>
      </w:r>
    </w:p>
    <w:p w14:paraId="0F61D57B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○最新の申請機関の概要（要覧、会社案内等）</w:t>
      </w:r>
    </w:p>
    <w:p w14:paraId="37478E8D" w14:textId="77777777" w:rsidR="00B04FB9" w:rsidRPr="00C25DF0" w:rsidRDefault="00B04FB9" w:rsidP="00B04FB9">
      <w:pPr>
        <w:overflowPunct w:val="0"/>
        <w:ind w:firstLineChars="300" w:firstLine="660"/>
        <w:jc w:val="left"/>
        <w:textAlignment w:val="baseline"/>
        <w:rPr>
          <w:rFonts w:ascii="ＭＳ 明朝" w:eastAsia="ＭＳ 明朝" w:hAnsi="ＭＳ 明朝" w:cs="ＭＳ Ｐゴシック"/>
          <w:color w:val="auto"/>
          <w:sz w:val="22"/>
          <w:szCs w:val="22"/>
        </w:rPr>
      </w:pPr>
      <w:r w:rsidRPr="00C25DF0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 xml:space="preserve">　○最新の財務諸表あるいは年間の事業費、売上高が分かるもの</w:t>
      </w:r>
    </w:p>
    <w:p w14:paraId="4F3479E9" w14:textId="77777777" w:rsidR="00B04FB9" w:rsidRPr="00B04FB9" w:rsidRDefault="00B04FB9" w:rsidP="00B04FB9">
      <w:pPr>
        <w:overflowPunct w:val="0"/>
        <w:jc w:val="right"/>
        <w:textAlignment w:val="baseline"/>
        <w:rPr>
          <w:rFonts w:ascii="ＭＳ 明朝" w:eastAsia="ＭＳ 明朝" w:hAnsi="ＭＳ 明朝"/>
          <w:b/>
          <w:bCs/>
          <w:snapToGrid w:val="0"/>
        </w:rPr>
      </w:pPr>
    </w:p>
    <w:p w14:paraId="2B35AC73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</w:rPr>
      </w:pPr>
      <w:r>
        <w:rPr>
          <w:rFonts w:ascii="ＭＳ 明朝" w:eastAsia="ＭＳ 明朝" w:hAnsi="Times New Roman"/>
          <w:color w:val="auto"/>
          <w:spacing w:val="2"/>
        </w:rPr>
        <w:br w:type="page"/>
      </w:r>
    </w:p>
    <w:p w14:paraId="45257239" w14:textId="77777777" w:rsidR="00F43137" w:rsidRPr="00F43137" w:rsidRDefault="00A96389" w:rsidP="00F43137">
      <w:pPr>
        <w:overflowPunct w:val="0"/>
        <w:textAlignment w:val="baseline"/>
        <w:rPr>
          <w:rFonts w:ascii="ＭＳ 明朝" w:eastAsia="ＭＳ 明朝" w:hAnsi="Times New Roman"/>
          <w:color w:val="auto"/>
          <w:spacing w:val="2"/>
          <w:sz w:val="22"/>
          <w:szCs w:val="22"/>
        </w:rPr>
      </w:pPr>
      <w:r w:rsidRPr="00A96389">
        <w:rPr>
          <w:rFonts w:ascii="ＭＳ 明朝" w:hAnsi="Times New Roman" w:cs="ＭＳ ゴシック" w:hint="eastAsia"/>
          <w:color w:val="auto"/>
          <w:sz w:val="22"/>
          <w:szCs w:val="22"/>
        </w:rPr>
        <w:t xml:space="preserve">５　</w:t>
      </w:r>
      <w:r w:rsidR="00F43137" w:rsidRPr="00F43137">
        <w:rPr>
          <w:rFonts w:ascii="ＭＳ 明朝" w:hAnsi="Times New Roman" w:cs="ＭＳ ゴシック" w:hint="eastAsia"/>
          <w:color w:val="auto"/>
          <w:sz w:val="22"/>
          <w:szCs w:val="22"/>
        </w:rPr>
        <w:t>再委託に関する事項</w:t>
      </w:r>
    </w:p>
    <w:p w14:paraId="489BC242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  <w:sz w:val="22"/>
          <w:szCs w:val="2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（１）再委託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（再委託を予定している場合に記載）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2B164315" w14:textId="77777777" w:rsidTr="00A96389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37BE" w14:textId="77777777" w:rsidR="00F43137" w:rsidRPr="00C25DF0" w:rsidRDefault="00F43137" w:rsidP="00A963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F3EBB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604CDA96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A7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0EEE1FF6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210A5125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8B7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693A1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7431671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C12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2718A37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C0F87F4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89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再委託の必要性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14C0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  <w:tr w:rsidR="00F43137" w:rsidRPr="00C25DF0" w14:paraId="7D51BF18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97F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  <w:p w14:paraId="6ED505F0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441D061D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28804CE5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 xml:space="preserve">　（２）履行体制に関する事項</w:t>
      </w:r>
      <w:r w:rsidR="00A96389" w:rsidRPr="00C25DF0">
        <w:rPr>
          <w:rFonts w:ascii="ＭＳ 明朝" w:eastAsia="ＭＳ 明朝" w:hAnsi="ＭＳ 明朝" w:cs="ＭＳ ゴシック" w:hint="eastAsia"/>
          <w:color w:val="auto"/>
          <w:sz w:val="22"/>
          <w:szCs w:val="22"/>
        </w:rPr>
        <w:t>（</w:t>
      </w:r>
      <w:r w:rsidRPr="00C25DF0">
        <w:rPr>
          <w:rFonts w:ascii="ＭＳ 明朝" w:eastAsia="ＭＳ 明朝" w:hAnsi="ＭＳ 明朝" w:cs="ＭＳ 明朝" w:hint="eastAsia"/>
          <w:color w:val="auto"/>
        </w:rPr>
        <w:t>再委託の相手方がさらに再委託を行う</w:t>
      </w:r>
      <w:r w:rsidR="00A96389" w:rsidRPr="00C25DF0">
        <w:rPr>
          <w:rFonts w:ascii="ＭＳ 明朝" w:eastAsia="ＭＳ 明朝" w:hAnsi="ＭＳ 明朝" w:cs="ＭＳ 明朝" w:hint="eastAsia"/>
          <w:color w:val="auto"/>
        </w:rPr>
        <w:t>場合に記載）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7"/>
        <w:gridCol w:w="5782"/>
      </w:tblGrid>
      <w:tr w:rsidR="00F43137" w:rsidRPr="00C25DF0" w14:paraId="0198A8C3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62C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再々委託の相手方の住所及び氏名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38CAD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7F7754EC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122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7C5FBA3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64165A9E" w14:textId="77777777" w:rsidTr="00C25DF0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1A4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  <w:r w:rsidRPr="00C25DF0">
              <w:rPr>
                <w:rFonts w:ascii="ＭＳ 明朝" w:eastAsia="ＭＳ 明朝" w:hAnsi="ＭＳ 明朝" w:cs="ＭＳ ゴシック" w:hint="eastAsia"/>
                <w:color w:val="auto"/>
              </w:rPr>
              <w:t>再々委託を行う業務の範囲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A0675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  <w:tr w:rsidR="00F43137" w:rsidRPr="00C25DF0" w14:paraId="4AA0A43B" w14:textId="77777777" w:rsidTr="00C25DF0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E5F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  <w:p w14:paraId="228E5D5E" w14:textId="77777777" w:rsidR="00F43137" w:rsidRPr="00C25DF0" w:rsidRDefault="00F43137" w:rsidP="00F431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auto"/>
                <w:spacing w:val="2"/>
              </w:rPr>
            </w:pPr>
          </w:p>
        </w:tc>
      </w:tr>
    </w:tbl>
    <w:p w14:paraId="0FC95769" w14:textId="77777777" w:rsidR="00F43137" w:rsidRPr="00C25DF0" w:rsidRDefault="00F43137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3A2B00CE" w14:textId="77777777" w:rsidR="00A96389" w:rsidRPr="00C25DF0" w:rsidRDefault="00A96389" w:rsidP="00F43137">
      <w:pPr>
        <w:overflowPunct w:val="0"/>
        <w:textAlignment w:val="baseline"/>
        <w:rPr>
          <w:color w:val="auto"/>
          <w:spacing w:val="2"/>
        </w:rPr>
      </w:pPr>
    </w:p>
    <w:p w14:paraId="1ECAB861" w14:textId="77777777" w:rsidR="00A96389" w:rsidRPr="00C25DF0" w:rsidRDefault="00A96389" w:rsidP="00F43137">
      <w:pPr>
        <w:overflowPunct w:val="0"/>
        <w:textAlignment w:val="baseline"/>
        <w:rPr>
          <w:color w:val="auto"/>
          <w:spacing w:val="2"/>
        </w:rPr>
      </w:pPr>
      <w:r w:rsidRPr="00C25DF0">
        <w:rPr>
          <w:rFonts w:hint="eastAsia"/>
          <w:color w:val="auto"/>
          <w:spacing w:val="2"/>
        </w:rPr>
        <w:t>６　その他特記事項</w:t>
      </w:r>
      <w:r w:rsidRPr="00C25DF0">
        <w:rPr>
          <w:rFonts w:ascii="ＭＳ 明朝" w:eastAsia="ＭＳ 明朝" w:hAnsi="ＭＳ 明朝" w:hint="eastAsia"/>
          <w:color w:val="auto"/>
          <w:spacing w:val="2"/>
        </w:rPr>
        <w:t>（特記事項があれば記載）</w:t>
      </w:r>
    </w:p>
    <w:p w14:paraId="62101709" w14:textId="77777777" w:rsidR="00A96389" w:rsidRPr="00C25DF0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1E509E25" w14:textId="77777777" w:rsidR="00A96389" w:rsidRDefault="00A96389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</w:p>
    <w:p w14:paraId="15CFBE2C" w14:textId="77777777" w:rsidR="00522796" w:rsidRDefault="0066787F" w:rsidP="00F43137">
      <w:pPr>
        <w:overflowPunct w:val="0"/>
        <w:textAlignment w:val="baseline"/>
        <w:rPr>
          <w:rFonts w:ascii="ＭＳ 明朝" w:eastAsia="ＭＳ 明朝" w:hAnsi="ＭＳ 明朝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spacing w:val="2"/>
        </w:rPr>
        <w:t>※様式２の企画提案書は１０枚以内とすること。</w:t>
      </w:r>
    </w:p>
    <w:p w14:paraId="5DBF5175" w14:textId="396A5B22" w:rsidR="00522796" w:rsidRPr="00447465" w:rsidRDefault="00522796" w:rsidP="00FA416C">
      <w:pPr>
        <w:pStyle w:val="a7"/>
        <w:tabs>
          <w:tab w:val="left" w:pos="1843"/>
        </w:tabs>
        <w:wordWrap/>
        <w:snapToGrid w:val="0"/>
        <w:spacing w:line="240" w:lineRule="auto"/>
        <w:ind w:right="856"/>
        <w:rPr>
          <w:rFonts w:ascii="ＭＳ ゴシック" w:eastAsia="ＭＳ ゴシック" w:hAnsi="ＭＳ ゴシック" w:hint="eastAsia"/>
          <w:bCs/>
          <w:snapToGrid w:val="0"/>
          <w:spacing w:val="0"/>
        </w:rPr>
      </w:pPr>
    </w:p>
    <w:sectPr w:rsidR="00522796" w:rsidRPr="00447465" w:rsidSect="00B04FB9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start="1"/>
      <w:cols w:space="425"/>
      <w:docGrid w:type="line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EAFE" w14:textId="77777777" w:rsidR="00A52A1A" w:rsidRDefault="00A52A1A">
      <w:r>
        <w:separator/>
      </w:r>
    </w:p>
  </w:endnote>
  <w:endnote w:type="continuationSeparator" w:id="0">
    <w:p w14:paraId="1C4E7FAC" w14:textId="77777777" w:rsidR="00A52A1A" w:rsidRDefault="00A5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B9E5" w14:textId="77777777" w:rsidR="00D5690D" w:rsidRDefault="00D5690D" w:rsidP="00D569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6B7C6F" w14:textId="77777777" w:rsidR="00D5690D" w:rsidRDefault="00D5690D" w:rsidP="00D569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9FB8" w14:textId="77777777" w:rsidR="00E779F7" w:rsidRDefault="00E779F7" w:rsidP="000F0CC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4672" w14:textId="77777777" w:rsidR="00A52A1A" w:rsidRDefault="00A52A1A">
      <w:r>
        <w:separator/>
      </w:r>
    </w:p>
  </w:footnote>
  <w:footnote w:type="continuationSeparator" w:id="0">
    <w:p w14:paraId="42217667" w14:textId="77777777" w:rsidR="00A52A1A" w:rsidRDefault="00A5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F9A"/>
    <w:multiLevelType w:val="hybridMultilevel"/>
    <w:tmpl w:val="AC34C142"/>
    <w:lvl w:ilvl="0" w:tplc="FFE801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07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97B"/>
    <w:rsid w:val="00007C59"/>
    <w:rsid w:val="00025477"/>
    <w:rsid w:val="00043C40"/>
    <w:rsid w:val="00057224"/>
    <w:rsid w:val="000656E2"/>
    <w:rsid w:val="000814DC"/>
    <w:rsid w:val="00082151"/>
    <w:rsid w:val="00087872"/>
    <w:rsid w:val="000A3B60"/>
    <w:rsid w:val="000B0DF9"/>
    <w:rsid w:val="000D10D8"/>
    <w:rsid w:val="000D30DA"/>
    <w:rsid w:val="000F0BEB"/>
    <w:rsid w:val="000F0CC7"/>
    <w:rsid w:val="000F276A"/>
    <w:rsid w:val="00116DB8"/>
    <w:rsid w:val="001402E1"/>
    <w:rsid w:val="00151274"/>
    <w:rsid w:val="00182FD7"/>
    <w:rsid w:val="0019297B"/>
    <w:rsid w:val="001A0D27"/>
    <w:rsid w:val="001B6343"/>
    <w:rsid w:val="001C0D49"/>
    <w:rsid w:val="001C284D"/>
    <w:rsid w:val="001C7084"/>
    <w:rsid w:val="001E3352"/>
    <w:rsid w:val="001E3DF4"/>
    <w:rsid w:val="001F4069"/>
    <w:rsid w:val="001F49BD"/>
    <w:rsid w:val="00200F13"/>
    <w:rsid w:val="00227AEF"/>
    <w:rsid w:val="002304C7"/>
    <w:rsid w:val="002351F5"/>
    <w:rsid w:val="00262ABA"/>
    <w:rsid w:val="00270EE9"/>
    <w:rsid w:val="0027171C"/>
    <w:rsid w:val="00273C57"/>
    <w:rsid w:val="00276969"/>
    <w:rsid w:val="002A3D17"/>
    <w:rsid w:val="002A59C7"/>
    <w:rsid w:val="002B638F"/>
    <w:rsid w:val="002B76BC"/>
    <w:rsid w:val="002E094F"/>
    <w:rsid w:val="002E1DD9"/>
    <w:rsid w:val="002F60BD"/>
    <w:rsid w:val="003019A9"/>
    <w:rsid w:val="00321EA6"/>
    <w:rsid w:val="0032419E"/>
    <w:rsid w:val="0033730B"/>
    <w:rsid w:val="00350E83"/>
    <w:rsid w:val="0035412A"/>
    <w:rsid w:val="00367EB8"/>
    <w:rsid w:val="003808D4"/>
    <w:rsid w:val="003876CB"/>
    <w:rsid w:val="003A1A57"/>
    <w:rsid w:val="003B20F8"/>
    <w:rsid w:val="003B21B0"/>
    <w:rsid w:val="003C2B5F"/>
    <w:rsid w:val="003C32BD"/>
    <w:rsid w:val="003C35AA"/>
    <w:rsid w:val="003E67A9"/>
    <w:rsid w:val="0040071B"/>
    <w:rsid w:val="004065C6"/>
    <w:rsid w:val="004212B0"/>
    <w:rsid w:val="00435D5B"/>
    <w:rsid w:val="00441A51"/>
    <w:rsid w:val="00447465"/>
    <w:rsid w:val="00466AE1"/>
    <w:rsid w:val="00467D41"/>
    <w:rsid w:val="00482167"/>
    <w:rsid w:val="00482B98"/>
    <w:rsid w:val="004836F7"/>
    <w:rsid w:val="004C6C29"/>
    <w:rsid w:val="004D1AF8"/>
    <w:rsid w:val="00505C1B"/>
    <w:rsid w:val="0051070A"/>
    <w:rsid w:val="00517D68"/>
    <w:rsid w:val="00522796"/>
    <w:rsid w:val="00524F60"/>
    <w:rsid w:val="00537A74"/>
    <w:rsid w:val="005730C7"/>
    <w:rsid w:val="00583946"/>
    <w:rsid w:val="005A5BDE"/>
    <w:rsid w:val="005E20CE"/>
    <w:rsid w:val="005E5174"/>
    <w:rsid w:val="005E7E33"/>
    <w:rsid w:val="00602511"/>
    <w:rsid w:val="006104FA"/>
    <w:rsid w:val="006105E0"/>
    <w:rsid w:val="00615856"/>
    <w:rsid w:val="00622453"/>
    <w:rsid w:val="006323C9"/>
    <w:rsid w:val="006562FD"/>
    <w:rsid w:val="00661C02"/>
    <w:rsid w:val="00662A7B"/>
    <w:rsid w:val="0066787F"/>
    <w:rsid w:val="00686874"/>
    <w:rsid w:val="006B3741"/>
    <w:rsid w:val="006C3416"/>
    <w:rsid w:val="006D449D"/>
    <w:rsid w:val="006F05E6"/>
    <w:rsid w:val="007107CE"/>
    <w:rsid w:val="00713782"/>
    <w:rsid w:val="007164FE"/>
    <w:rsid w:val="00723BB5"/>
    <w:rsid w:val="007301A1"/>
    <w:rsid w:val="00732425"/>
    <w:rsid w:val="007368AE"/>
    <w:rsid w:val="00762572"/>
    <w:rsid w:val="00767595"/>
    <w:rsid w:val="007706A6"/>
    <w:rsid w:val="00771B9C"/>
    <w:rsid w:val="00791B4E"/>
    <w:rsid w:val="0079258E"/>
    <w:rsid w:val="007A420C"/>
    <w:rsid w:val="007B79A3"/>
    <w:rsid w:val="007C2698"/>
    <w:rsid w:val="0081035C"/>
    <w:rsid w:val="00825F5D"/>
    <w:rsid w:val="0084456B"/>
    <w:rsid w:val="008516CE"/>
    <w:rsid w:val="0085352A"/>
    <w:rsid w:val="00857D6C"/>
    <w:rsid w:val="008611B0"/>
    <w:rsid w:val="008664F7"/>
    <w:rsid w:val="00874290"/>
    <w:rsid w:val="0087634F"/>
    <w:rsid w:val="008942FC"/>
    <w:rsid w:val="008A7703"/>
    <w:rsid w:val="008B05ED"/>
    <w:rsid w:val="008D4468"/>
    <w:rsid w:val="008E25EE"/>
    <w:rsid w:val="008E76C7"/>
    <w:rsid w:val="00920535"/>
    <w:rsid w:val="00933ECB"/>
    <w:rsid w:val="00941BE2"/>
    <w:rsid w:val="00951084"/>
    <w:rsid w:val="0095637B"/>
    <w:rsid w:val="00962C1D"/>
    <w:rsid w:val="00967E82"/>
    <w:rsid w:val="00974F84"/>
    <w:rsid w:val="00981360"/>
    <w:rsid w:val="0098180D"/>
    <w:rsid w:val="009819BD"/>
    <w:rsid w:val="00992B6B"/>
    <w:rsid w:val="009A09FD"/>
    <w:rsid w:val="009A2025"/>
    <w:rsid w:val="009A2C6E"/>
    <w:rsid w:val="009A2ECE"/>
    <w:rsid w:val="009B2F61"/>
    <w:rsid w:val="009C186B"/>
    <w:rsid w:val="009C6E0F"/>
    <w:rsid w:val="009D27EF"/>
    <w:rsid w:val="009E617F"/>
    <w:rsid w:val="009F1179"/>
    <w:rsid w:val="009F4209"/>
    <w:rsid w:val="009F43C6"/>
    <w:rsid w:val="00A00D86"/>
    <w:rsid w:val="00A01256"/>
    <w:rsid w:val="00A02C08"/>
    <w:rsid w:val="00A052D1"/>
    <w:rsid w:val="00A1055C"/>
    <w:rsid w:val="00A11422"/>
    <w:rsid w:val="00A424D1"/>
    <w:rsid w:val="00A50408"/>
    <w:rsid w:val="00A52A1A"/>
    <w:rsid w:val="00A67B49"/>
    <w:rsid w:val="00A8650C"/>
    <w:rsid w:val="00A96389"/>
    <w:rsid w:val="00AA02E2"/>
    <w:rsid w:val="00AD0CCF"/>
    <w:rsid w:val="00AE142A"/>
    <w:rsid w:val="00AF1E3E"/>
    <w:rsid w:val="00AF5B68"/>
    <w:rsid w:val="00B04FB9"/>
    <w:rsid w:val="00B17162"/>
    <w:rsid w:val="00B20CA0"/>
    <w:rsid w:val="00B33771"/>
    <w:rsid w:val="00B46264"/>
    <w:rsid w:val="00B53DA1"/>
    <w:rsid w:val="00B54D1D"/>
    <w:rsid w:val="00B64F6D"/>
    <w:rsid w:val="00B665C5"/>
    <w:rsid w:val="00B678F1"/>
    <w:rsid w:val="00B72D53"/>
    <w:rsid w:val="00B81633"/>
    <w:rsid w:val="00BB0791"/>
    <w:rsid w:val="00BB319B"/>
    <w:rsid w:val="00BB454F"/>
    <w:rsid w:val="00BB7E2D"/>
    <w:rsid w:val="00BC13A1"/>
    <w:rsid w:val="00BC439E"/>
    <w:rsid w:val="00BE50E8"/>
    <w:rsid w:val="00BF0130"/>
    <w:rsid w:val="00BF4416"/>
    <w:rsid w:val="00C218B6"/>
    <w:rsid w:val="00C22DAD"/>
    <w:rsid w:val="00C2480A"/>
    <w:rsid w:val="00C25DF0"/>
    <w:rsid w:val="00C52DB8"/>
    <w:rsid w:val="00C82934"/>
    <w:rsid w:val="00C92663"/>
    <w:rsid w:val="00C97C66"/>
    <w:rsid w:val="00CF445B"/>
    <w:rsid w:val="00D036F4"/>
    <w:rsid w:val="00D06D76"/>
    <w:rsid w:val="00D1246C"/>
    <w:rsid w:val="00D43B00"/>
    <w:rsid w:val="00D5690D"/>
    <w:rsid w:val="00D60E50"/>
    <w:rsid w:val="00D6449F"/>
    <w:rsid w:val="00D714DF"/>
    <w:rsid w:val="00D80F70"/>
    <w:rsid w:val="00DA3155"/>
    <w:rsid w:val="00DB3FE4"/>
    <w:rsid w:val="00DB5748"/>
    <w:rsid w:val="00DF632E"/>
    <w:rsid w:val="00E10997"/>
    <w:rsid w:val="00E15629"/>
    <w:rsid w:val="00E23C01"/>
    <w:rsid w:val="00E5426B"/>
    <w:rsid w:val="00E675EB"/>
    <w:rsid w:val="00E72ADB"/>
    <w:rsid w:val="00E779F7"/>
    <w:rsid w:val="00E84EB0"/>
    <w:rsid w:val="00EB2DB9"/>
    <w:rsid w:val="00EC34C9"/>
    <w:rsid w:val="00ED03F8"/>
    <w:rsid w:val="00EF5FE2"/>
    <w:rsid w:val="00F27DE0"/>
    <w:rsid w:val="00F3400E"/>
    <w:rsid w:val="00F43137"/>
    <w:rsid w:val="00F74233"/>
    <w:rsid w:val="00F8249E"/>
    <w:rsid w:val="00F90B56"/>
    <w:rsid w:val="00F91C04"/>
    <w:rsid w:val="00F9417B"/>
    <w:rsid w:val="00FA416C"/>
    <w:rsid w:val="00FC65D4"/>
    <w:rsid w:val="00FD0E37"/>
    <w:rsid w:val="00FD3F6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BAFA2"/>
  <w15:chartTrackingRefBased/>
  <w15:docId w15:val="{5E236F2B-77FE-4C17-9A7D-B1146E4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76A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97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  <w:rsid w:val="0019297B"/>
  </w:style>
  <w:style w:type="paragraph" w:customStyle="1" w:styleId="a7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8">
    <w:name w:val="Date"/>
    <w:basedOn w:val="a"/>
    <w:next w:val="a"/>
    <w:rsid w:val="0019297B"/>
  </w:style>
  <w:style w:type="paragraph" w:styleId="a9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a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c">
    <w:name w:val="Table Grid"/>
    <w:basedOn w:val="a1"/>
    <w:rsid w:val="00B17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C7084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1C7084"/>
    <w:rPr>
      <w:rFonts w:ascii="Arial" w:eastAsia="ＭＳ ゴシック" w:hAnsi="Arial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167</Words>
  <Characters>952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　　　　　　　　　　　　　　　　　　　　　　　　　　　　　　　　　　　　　　　(別添)</vt:lpstr>
      <vt:lpstr>様式第２　　　　　　　　　　　　　　　　　　　　　　　　　　　　　　　　　　　　　　　　(別添)</vt:lpstr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2015-11-09T05:24:00Z</cp:lastPrinted>
  <dcterms:created xsi:type="dcterms:W3CDTF">2022-02-04T07:36:00Z</dcterms:created>
  <dcterms:modified xsi:type="dcterms:W3CDTF">2023-02-16T08:23:00Z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2022-02-04T07:36:56Z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226bf937-4922-455d-8ba7-e4bf9c0c43e0</vt:lpwstr>
  </property>
  <property fmtid="{D5CDD505-2E9C-101B-9397-08002B2CF9AE}" pid="8" name="MSIP_Label_d899a617-f30e-4fb8-b81c-fb6d0b94ac5b_ContentBits">
    <vt:lpwstr>0</vt:lpwstr>
  </property>
</Properties>
</file>